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8576" w14:textId="15179166" w:rsidR="00080D80" w:rsidRDefault="00080D80" w:rsidP="0066613F">
      <w:pPr>
        <w:ind w:left="720" w:hanging="360"/>
        <w:jc w:val="center"/>
        <w:rPr>
          <w:b/>
          <w:sz w:val="48"/>
          <w:szCs w:val="48"/>
        </w:rPr>
      </w:pPr>
      <w:r w:rsidRPr="0066613F">
        <w:rPr>
          <w:b/>
          <w:sz w:val="48"/>
          <w:szCs w:val="48"/>
        </w:rPr>
        <w:t>Granting Someone Permission to Schedule Meetings on Behalf of You</w:t>
      </w:r>
    </w:p>
    <w:p w14:paraId="4431B598" w14:textId="7B3BF139" w:rsidR="00575A27" w:rsidRDefault="0053727B" w:rsidP="00575A27">
      <w:pPr>
        <w:ind w:left="72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Issue/Environment/User Group</w:t>
      </w:r>
    </w:p>
    <w:p w14:paraId="45A1FF55" w14:textId="0899F87F" w:rsidR="0053727B" w:rsidRPr="0053727B" w:rsidRDefault="006D2751" w:rsidP="005D4E38">
      <w:pPr>
        <w:ind w:left="360"/>
      </w:pPr>
      <w:r>
        <w:t xml:space="preserve">A </w:t>
      </w:r>
      <w:r w:rsidR="00830389">
        <w:t>Faculty or Staff member would like to assign access to another user to create RingCentral Meetings</w:t>
      </w:r>
      <w:r w:rsidR="00B42F00">
        <w:t xml:space="preserve"> on behalf of them</w:t>
      </w:r>
    </w:p>
    <w:p w14:paraId="47628B8C" w14:textId="2B27122E" w:rsidR="0053727B" w:rsidRDefault="0053727B" w:rsidP="00575A27">
      <w:pPr>
        <w:ind w:left="72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Cause</w:t>
      </w:r>
    </w:p>
    <w:p w14:paraId="14F12EA1" w14:textId="2B076D37" w:rsidR="0053727B" w:rsidRPr="0053727B" w:rsidRDefault="008C404F" w:rsidP="008C404F">
      <w:pPr>
        <w:ind w:left="360"/>
      </w:pPr>
      <w:r>
        <w:t>The end user would like to have meetings create for them by another person with a RingCentral account</w:t>
      </w:r>
    </w:p>
    <w:p w14:paraId="40DE7E69" w14:textId="71520F27" w:rsidR="0053727B" w:rsidRPr="00575A27" w:rsidRDefault="0053727B" w:rsidP="00575A27">
      <w:pPr>
        <w:ind w:left="72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Resolution</w:t>
      </w:r>
    </w:p>
    <w:p w14:paraId="4895E702" w14:textId="1A159C23" w:rsidR="00232643" w:rsidRPr="00232643" w:rsidRDefault="00232643" w:rsidP="00232643">
      <w:pPr>
        <w:ind w:left="720" w:hanging="360"/>
        <w:rPr>
          <w:bCs/>
          <w:u w:val="single"/>
        </w:rPr>
      </w:pPr>
      <w:r w:rsidRPr="00232643">
        <w:rPr>
          <w:bCs/>
          <w:u w:val="single"/>
        </w:rPr>
        <w:t>Providing Access:</w:t>
      </w:r>
    </w:p>
    <w:p w14:paraId="1F4BEA45" w14:textId="77777777" w:rsidR="0042795A" w:rsidRDefault="00080D80" w:rsidP="00080D80">
      <w:pPr>
        <w:pStyle w:val="ListParagraph"/>
        <w:numPr>
          <w:ilvl w:val="0"/>
          <w:numId w:val="3"/>
        </w:numPr>
      </w:pPr>
      <w:r>
        <w:t>Log into RingCentral online portal (service.ringcenral.com) using Single Sign-On</w:t>
      </w:r>
    </w:p>
    <w:p w14:paraId="3E6709D8" w14:textId="77777777" w:rsidR="00080D80" w:rsidRDefault="00080D80" w:rsidP="00080D80">
      <w:pPr>
        <w:pStyle w:val="ListParagraph"/>
        <w:numPr>
          <w:ilvl w:val="0"/>
          <w:numId w:val="3"/>
        </w:numPr>
      </w:pPr>
      <w:r>
        <w:t>Open the “Settings” tab, and then open the “User Details” drop-down.</w:t>
      </w:r>
    </w:p>
    <w:p w14:paraId="11F186D4" w14:textId="77777777" w:rsidR="004B0ECD" w:rsidRDefault="00080D80" w:rsidP="00080D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A615D" wp14:editId="5C762472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1016000</wp:posOffset>
                </wp:positionV>
                <wp:extent cx="1000125" cy="27622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C1E38" id="Rectangle 3" o:spid="_x0000_s1026" style="position:absolute;margin-left:126pt;margin-top:80pt;width:7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10667" wp14:editId="143F60DB">
                <wp:simplePos x="0" y="0"/>
                <wp:positionH relativeFrom="column">
                  <wp:posOffset>2619375</wp:posOffset>
                </wp:positionH>
                <wp:positionV relativeFrom="paragraph">
                  <wp:posOffset>491490</wp:posOffset>
                </wp:positionV>
                <wp:extent cx="428625" cy="2762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143A9" id="Rectangle 2" o:spid="_x0000_s1026" style="position:absolute;margin-left:206.25pt;margin-top:38.7pt;width:33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" filled="f" strokecolor="red" strokeweight="3pt"/>
            </w:pict>
          </mc:Fallback>
        </mc:AlternateContent>
      </w:r>
      <w:r w:rsidR="004B0ECD">
        <w:rPr>
          <w:noProof/>
        </w:rPr>
        <w:drawing>
          <wp:inline distT="0" distB="0" distL="0" distR="0" wp14:anchorId="5E737751" wp14:editId="0EB53C64">
            <wp:extent cx="5476875" cy="2972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517" cy="298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E20F2" w14:textId="77777777" w:rsidR="00080D80" w:rsidRDefault="00080D80" w:rsidP="00080D80">
      <w:pPr>
        <w:pStyle w:val="ListParagraph"/>
        <w:numPr>
          <w:ilvl w:val="0"/>
          <w:numId w:val="3"/>
        </w:numPr>
      </w:pPr>
      <w:r>
        <w:t>Within the “User Details” drop-down select “Settings &amp; Permissions”. Within this is “Schedule Meetings for Me”. Click “Edit” underneath to select who will be allowed the permission.</w:t>
      </w:r>
    </w:p>
    <w:p w14:paraId="73D2CB03" w14:textId="77777777" w:rsidR="00080D80" w:rsidRDefault="00080D80" w:rsidP="00080D80">
      <w:pPr>
        <w:ind w:left="3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93517" wp14:editId="30265B72">
                <wp:simplePos x="0" y="0"/>
                <wp:positionH relativeFrom="column">
                  <wp:posOffset>3114675</wp:posOffset>
                </wp:positionH>
                <wp:positionV relativeFrom="paragraph">
                  <wp:posOffset>2762250</wp:posOffset>
                </wp:positionV>
                <wp:extent cx="342900" cy="276225"/>
                <wp:effectExtent l="19050" t="1905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0DD86" id="Rectangle 5" o:spid="_x0000_s1026" style="position:absolute;margin-left:245.25pt;margin-top:217.5pt;width:2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EDEB5" wp14:editId="6602ABBB">
                <wp:simplePos x="0" y="0"/>
                <wp:positionH relativeFrom="column">
                  <wp:posOffset>1609725</wp:posOffset>
                </wp:positionH>
                <wp:positionV relativeFrom="paragraph">
                  <wp:posOffset>476250</wp:posOffset>
                </wp:positionV>
                <wp:extent cx="1000125" cy="276225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10633" id="Rectangle 6" o:spid="_x0000_s1026" style="position:absolute;margin-left:126.75pt;margin-top:37.5pt;width:78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F8306F1" wp14:editId="30AE1582">
            <wp:extent cx="4381500" cy="3267685"/>
            <wp:effectExtent l="0" t="0" r="0" b="9525"/>
            <wp:docPr id="4" name="Picture 4" descr="user details - settings permissions - schedule meetings for me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er details - settings permissions - schedule meetings for me ed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027" cy="329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32FE4" w14:textId="77777777" w:rsidR="00080D80" w:rsidRDefault="00080D80" w:rsidP="00080D80">
      <w:pPr>
        <w:pStyle w:val="ListParagraph"/>
        <w:numPr>
          <w:ilvl w:val="0"/>
          <w:numId w:val="3"/>
        </w:numPr>
      </w:pPr>
      <w:r>
        <w:t>You will select the individual who you would like to give permission to and then save the changes.</w:t>
      </w:r>
    </w:p>
    <w:p w14:paraId="73113D21" w14:textId="2B21AAAE" w:rsidR="00080D80" w:rsidRPr="00232643" w:rsidRDefault="00080D80" w:rsidP="00080D80">
      <w:pPr>
        <w:ind w:left="360"/>
        <w:rPr>
          <w:bCs/>
          <w:u w:val="single"/>
        </w:rPr>
      </w:pPr>
      <w:r w:rsidRPr="00232643">
        <w:rPr>
          <w:bCs/>
          <w:u w:val="single"/>
        </w:rPr>
        <w:t>Schedule a Meeting on Behalf of Someone</w:t>
      </w:r>
      <w:r w:rsidR="00232643">
        <w:rPr>
          <w:bCs/>
          <w:u w:val="single"/>
        </w:rPr>
        <w:t>:</w:t>
      </w:r>
    </w:p>
    <w:p w14:paraId="77630C34" w14:textId="77777777" w:rsidR="00AF5F22" w:rsidRDefault="00AF5F22" w:rsidP="00AF5F22">
      <w:pPr>
        <w:pStyle w:val="ListParagraph"/>
        <w:numPr>
          <w:ilvl w:val="0"/>
          <w:numId w:val="4"/>
        </w:numPr>
      </w:pPr>
      <w:r>
        <w:t>Log into the RingCentral Meeting desktop application.</w:t>
      </w:r>
    </w:p>
    <w:p w14:paraId="2DD8126A" w14:textId="77777777" w:rsidR="00AF5F22" w:rsidRDefault="00AF5F22" w:rsidP="00AF5F22">
      <w:pPr>
        <w:pStyle w:val="ListParagraph"/>
        <w:numPr>
          <w:ilvl w:val="0"/>
          <w:numId w:val="4"/>
        </w:numPr>
      </w:pPr>
      <w:r>
        <w:t>Click the “Schedule” button.</w:t>
      </w:r>
    </w:p>
    <w:p w14:paraId="55473929" w14:textId="77777777" w:rsidR="00AF5F22" w:rsidRDefault="00AF5F22" w:rsidP="00AF5F22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3AB92" wp14:editId="30D9B71D">
                <wp:simplePos x="0" y="0"/>
                <wp:positionH relativeFrom="column">
                  <wp:posOffset>2695575</wp:posOffset>
                </wp:positionH>
                <wp:positionV relativeFrom="paragraph">
                  <wp:posOffset>547370</wp:posOffset>
                </wp:positionV>
                <wp:extent cx="447675" cy="546735"/>
                <wp:effectExtent l="19050" t="19050" r="2857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46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3C089" id="Rectangle 8" o:spid="_x0000_s1026" style="position:absolute;margin-left:212.25pt;margin-top:43.1pt;width:35.25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B529A6B" wp14:editId="1AFACE45">
            <wp:extent cx="1155398" cy="180975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56" cy="185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8ACC4" w14:textId="77777777" w:rsidR="00AF5F22" w:rsidRDefault="00AF5F22" w:rsidP="00AF5F22">
      <w:pPr>
        <w:pStyle w:val="ListParagraph"/>
        <w:numPr>
          <w:ilvl w:val="0"/>
          <w:numId w:val="4"/>
        </w:numPr>
      </w:pPr>
      <w:r>
        <w:t>Click “Advanced Options” under “Meeting Options”</w:t>
      </w:r>
    </w:p>
    <w:p w14:paraId="52B8B0FF" w14:textId="77777777" w:rsidR="00AF5F22" w:rsidRDefault="00AF5F22" w:rsidP="00AF5F22">
      <w:pPr>
        <w:ind w:left="3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B20BC" wp14:editId="41E3B2F4">
                <wp:simplePos x="0" y="0"/>
                <wp:positionH relativeFrom="column">
                  <wp:posOffset>1724025</wp:posOffset>
                </wp:positionH>
                <wp:positionV relativeFrom="paragraph">
                  <wp:posOffset>2479675</wp:posOffset>
                </wp:positionV>
                <wp:extent cx="742950" cy="190500"/>
                <wp:effectExtent l="19050" t="1905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FCB5D" id="Rectangle 10" o:spid="_x0000_s1026" style="position:absolute;margin-left:135.75pt;margin-top:195.25pt;width:58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754FF46" wp14:editId="72D208F4">
            <wp:extent cx="3152775" cy="3039598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033" cy="307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FFA8" w14:textId="77777777" w:rsidR="00AF5F22" w:rsidRDefault="00AF5F22" w:rsidP="00AF5F22">
      <w:pPr>
        <w:pStyle w:val="ListParagraph"/>
        <w:numPr>
          <w:ilvl w:val="0"/>
          <w:numId w:val="4"/>
        </w:numPr>
      </w:pPr>
      <w:r>
        <w:t>“Meeting Options” will now have a sixth option to “Schedule for” which will allow you to choose the desired host for the meeting.</w:t>
      </w:r>
    </w:p>
    <w:p w14:paraId="2DDE7B6B" w14:textId="77777777" w:rsidR="00AF5F22" w:rsidRPr="00080D80" w:rsidRDefault="00AF5F22" w:rsidP="00AF5F22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8D78D" wp14:editId="03220F8C">
                <wp:simplePos x="0" y="0"/>
                <wp:positionH relativeFrom="column">
                  <wp:posOffset>1457325</wp:posOffset>
                </wp:positionH>
                <wp:positionV relativeFrom="paragraph">
                  <wp:posOffset>990599</wp:posOffset>
                </wp:positionV>
                <wp:extent cx="2286000" cy="390525"/>
                <wp:effectExtent l="19050" t="1905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0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3E056" id="Rectangle 12" o:spid="_x0000_s1026" style="position:absolute;margin-left:114.75pt;margin-top:78pt;width:180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8EA8330" wp14:editId="37B7A580">
            <wp:extent cx="3371850" cy="156695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973" cy="161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F22" w:rsidRPr="0008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23132"/>
    <w:multiLevelType w:val="hybridMultilevel"/>
    <w:tmpl w:val="4E4E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A6D0D"/>
    <w:multiLevelType w:val="hybridMultilevel"/>
    <w:tmpl w:val="FE8285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0E0685"/>
    <w:multiLevelType w:val="hybridMultilevel"/>
    <w:tmpl w:val="E0282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B0E"/>
    <w:multiLevelType w:val="hybridMultilevel"/>
    <w:tmpl w:val="9B6C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A5075"/>
    <w:multiLevelType w:val="hybridMultilevel"/>
    <w:tmpl w:val="187E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CD"/>
    <w:rsid w:val="00080D80"/>
    <w:rsid w:val="00127FF0"/>
    <w:rsid w:val="00131EBA"/>
    <w:rsid w:val="00232643"/>
    <w:rsid w:val="004B0ECD"/>
    <w:rsid w:val="00514E79"/>
    <w:rsid w:val="00535D64"/>
    <w:rsid w:val="0053727B"/>
    <w:rsid w:val="00575A27"/>
    <w:rsid w:val="00590E34"/>
    <w:rsid w:val="005D4E38"/>
    <w:rsid w:val="0066613F"/>
    <w:rsid w:val="00686819"/>
    <w:rsid w:val="006D2751"/>
    <w:rsid w:val="00750B03"/>
    <w:rsid w:val="00830389"/>
    <w:rsid w:val="0089640C"/>
    <w:rsid w:val="008B13B4"/>
    <w:rsid w:val="008C404F"/>
    <w:rsid w:val="00A8391E"/>
    <w:rsid w:val="00AD46CC"/>
    <w:rsid w:val="00AF5F22"/>
    <w:rsid w:val="00B42F00"/>
    <w:rsid w:val="00B73F93"/>
    <w:rsid w:val="00CA57FE"/>
    <w:rsid w:val="00F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10C6"/>
  <w15:chartTrackingRefBased/>
  <w15:docId w15:val="{17A8CA49-08C5-4A0A-8E54-CBDC8954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C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D4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1" ma:contentTypeDescription="Create a new document." ma:contentTypeScope="" ma:versionID="4221717f3ea4d3924ab97314b3c9fffb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519fb199a6479337c23c224ce6e4748c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E9529-2EEB-44EB-B5D2-F8B4C0B5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B766A-3127-4BA7-8A50-6FD91CDD2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1817B-D884-4929-9DA2-DB78C1456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10</cp:revision>
  <dcterms:created xsi:type="dcterms:W3CDTF">2021-03-01T18:59:00Z</dcterms:created>
  <dcterms:modified xsi:type="dcterms:W3CDTF">2021-03-01T19:21:00Z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